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1036E612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 xml:space="preserve">Sukcesivna dobava </w:t>
      </w:r>
      <w:r w:rsidR="00815558">
        <w:rPr>
          <w:rFonts w:asciiTheme="minorHAnsi" w:hAnsiTheme="minorHAnsi" w:cstheme="minorHAnsi"/>
          <w:b/>
          <w:szCs w:val="22"/>
        </w:rPr>
        <w:t>zdravstvenega in sanitetnega materiala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CC3018" w14:textId="77777777" w:rsidR="00306BAC" w:rsidRDefault="00306BAC">
      <w:r>
        <w:separator/>
      </w:r>
    </w:p>
  </w:endnote>
  <w:endnote w:type="continuationSeparator" w:id="0">
    <w:p w14:paraId="05B9C9C7" w14:textId="77777777" w:rsidR="00306BAC" w:rsidRDefault="00306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8CD2B" w14:textId="77777777" w:rsidR="00306BAC" w:rsidRDefault="00306BAC">
      <w:r>
        <w:separator/>
      </w:r>
    </w:p>
  </w:footnote>
  <w:footnote w:type="continuationSeparator" w:id="0">
    <w:p w14:paraId="67CDEB7C" w14:textId="77777777" w:rsidR="00306BAC" w:rsidRDefault="00306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52E43" w14:textId="77777777" w:rsidR="00C7488F" w:rsidRDefault="00C7488F" w:rsidP="00C7488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ZDRAVSTVENI DOM PIRAN</w:t>
    </w:r>
  </w:p>
  <w:p w14:paraId="2CDC81C1" w14:textId="77777777" w:rsidR="00C7488F" w:rsidRDefault="00C7488F" w:rsidP="00C7488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solinarjev 1</w:t>
    </w:r>
  </w:p>
  <w:p w14:paraId="41B89CCB" w14:textId="226A928C" w:rsidR="00F17844" w:rsidRDefault="00C7488F" w:rsidP="00C7488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3037CF"/>
    <w:rsid w:val="00306BAC"/>
    <w:rsid w:val="00336BEA"/>
    <w:rsid w:val="00414E8A"/>
    <w:rsid w:val="00556860"/>
    <w:rsid w:val="0057336F"/>
    <w:rsid w:val="005A78C1"/>
    <w:rsid w:val="00627FCC"/>
    <w:rsid w:val="00693C12"/>
    <w:rsid w:val="006A094D"/>
    <w:rsid w:val="007075FE"/>
    <w:rsid w:val="007B46C0"/>
    <w:rsid w:val="00815558"/>
    <w:rsid w:val="00897EC1"/>
    <w:rsid w:val="008C0CDC"/>
    <w:rsid w:val="008C2F61"/>
    <w:rsid w:val="008E6122"/>
    <w:rsid w:val="0093577A"/>
    <w:rsid w:val="00955A37"/>
    <w:rsid w:val="00C7488F"/>
    <w:rsid w:val="00CB3366"/>
    <w:rsid w:val="00D263B1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540</Words>
  <Characters>3080</Characters>
  <Application>Microsoft Office Word</Application>
  <DocSecurity>0</DocSecurity>
  <Lines>25</Lines>
  <Paragraphs>7</Paragraphs>
  <ScaleCrop>false</ScaleCrop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lanaceric@gmail.com</cp:lastModifiedBy>
  <cp:revision>11</cp:revision>
  <dcterms:created xsi:type="dcterms:W3CDTF">2021-11-07T10:05:00Z</dcterms:created>
  <dcterms:modified xsi:type="dcterms:W3CDTF">2022-05-09T10:44:00Z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